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全国综合防控儿童青少年近视大学生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宣讲团高校成员单位申请表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9"/>
        <w:tblW w:w="925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612"/>
        <w:gridCol w:w="1485"/>
        <w:gridCol w:w="1022"/>
        <w:gridCol w:w="1299"/>
        <w:gridCol w:w="1030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476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学校名称</w:t>
            </w:r>
          </w:p>
        </w:tc>
        <w:tc>
          <w:tcPr>
            <w:tcW w:w="5775" w:type="dxa"/>
            <w:gridSpan w:val="5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476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64" w:type="dxa"/>
            <w:vMerge w:val="restart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宣讲团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指导老师</w:t>
            </w:r>
          </w:p>
        </w:tc>
        <w:tc>
          <w:tcPr>
            <w:tcW w:w="161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64" w:type="dxa"/>
            <w:vMerge w:val="continue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485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64" w:type="dxa"/>
            <w:vMerge w:val="restart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大学生宣讲团负责人</w:t>
            </w:r>
          </w:p>
        </w:tc>
        <w:tc>
          <w:tcPr>
            <w:tcW w:w="161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299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939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64" w:type="dxa"/>
            <w:vMerge w:val="continue"/>
            <w:vAlign w:val="center"/>
          </w:tcPr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485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1864" w:type="dxa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宣讲工作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完成情况</w:t>
            </w:r>
          </w:p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及成效</w:t>
            </w:r>
          </w:p>
        </w:tc>
        <w:tc>
          <w:tcPr>
            <w:tcW w:w="7387" w:type="dxa"/>
            <w:gridSpan w:val="6"/>
          </w:tcPr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</w:t>
            </w:r>
            <w:r>
              <w:rPr>
                <w:rFonts w:hint="eastAsia" w:ascii="仿宋_GB2312" w:hAnsi="华文中宋" w:eastAsia="仿宋_GB2312"/>
                <w:color w:val="000000"/>
                <w:szCs w:val="21"/>
              </w:rPr>
              <w:t>字以内，可附具体支撑材料</w:t>
            </w:r>
          </w:p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3476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学校意见</w:t>
            </w:r>
          </w:p>
        </w:tc>
        <w:tc>
          <w:tcPr>
            <w:tcW w:w="5775" w:type="dxa"/>
            <w:gridSpan w:val="5"/>
          </w:tcPr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ind w:firstLine="5440" w:firstLineChars="1700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 xml:space="preserve">  </w:t>
            </w:r>
          </w:p>
          <w:p>
            <w:pPr>
              <w:spacing w:line="520" w:lineRule="exact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</w:p>
          <w:p>
            <w:pPr>
              <w:spacing w:line="520" w:lineRule="exact"/>
              <w:ind w:firstLine="4160" w:firstLineChars="1300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 xml:space="preserve">盖 章                                  </w:t>
            </w:r>
          </w:p>
          <w:p>
            <w:pPr>
              <w:spacing w:line="520" w:lineRule="exact"/>
              <w:ind w:firstLine="3200" w:firstLineChars="1000"/>
              <w:textAlignment w:val="baseline"/>
              <w:rPr>
                <w:rFonts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pStyle w:val="2"/>
        <w:spacing w:before="0" w:after="0" w:line="520" w:lineRule="exact"/>
        <w:textAlignment w:val="baseline"/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0B542-6161-4DFF-869F-A501089D3A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042E3F-4AED-4019-BA12-FF4344E7FDD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A52E5C2-5D86-4213-888C-D9D13C3C30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763030-28EA-4DF7-8234-7DD440DD022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D4A2DA9-EC27-44D8-B0AB-4749854C36B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lYTNjNmVkN2FmYzkzNWI0MWQ0ODNhMmMwZWMzNTgifQ=="/>
  </w:docVars>
  <w:rsids>
    <w:rsidRoot w:val="00626760"/>
    <w:rsid w:val="00331807"/>
    <w:rsid w:val="0038402F"/>
    <w:rsid w:val="0038767D"/>
    <w:rsid w:val="00426879"/>
    <w:rsid w:val="004731FC"/>
    <w:rsid w:val="00626760"/>
    <w:rsid w:val="006F1349"/>
    <w:rsid w:val="0071215C"/>
    <w:rsid w:val="00836A2D"/>
    <w:rsid w:val="00852E5F"/>
    <w:rsid w:val="008F02AC"/>
    <w:rsid w:val="009A2A44"/>
    <w:rsid w:val="009B7CF5"/>
    <w:rsid w:val="00B45DA1"/>
    <w:rsid w:val="00BD3AAE"/>
    <w:rsid w:val="00C81939"/>
    <w:rsid w:val="00D454B0"/>
    <w:rsid w:val="00DF6528"/>
    <w:rsid w:val="00E177D1"/>
    <w:rsid w:val="00EC53AC"/>
    <w:rsid w:val="00F751D8"/>
    <w:rsid w:val="00FA4D53"/>
    <w:rsid w:val="017976BF"/>
    <w:rsid w:val="06C215D3"/>
    <w:rsid w:val="085E71BF"/>
    <w:rsid w:val="098F7693"/>
    <w:rsid w:val="0A6B2DE8"/>
    <w:rsid w:val="0ADF3598"/>
    <w:rsid w:val="10B35FC2"/>
    <w:rsid w:val="158430F9"/>
    <w:rsid w:val="16A50D85"/>
    <w:rsid w:val="17515F50"/>
    <w:rsid w:val="1BFF191F"/>
    <w:rsid w:val="1E6C6D59"/>
    <w:rsid w:val="234B66ED"/>
    <w:rsid w:val="241E3F25"/>
    <w:rsid w:val="2EB84F76"/>
    <w:rsid w:val="2F6C73CA"/>
    <w:rsid w:val="317D4CE3"/>
    <w:rsid w:val="388B7C0B"/>
    <w:rsid w:val="395329D5"/>
    <w:rsid w:val="3FF35E0E"/>
    <w:rsid w:val="45712CDE"/>
    <w:rsid w:val="47A36C56"/>
    <w:rsid w:val="4C153EC0"/>
    <w:rsid w:val="4E684C78"/>
    <w:rsid w:val="4E8862BB"/>
    <w:rsid w:val="505703AF"/>
    <w:rsid w:val="57E220CD"/>
    <w:rsid w:val="5E954A0C"/>
    <w:rsid w:val="604C462C"/>
    <w:rsid w:val="61CD42B9"/>
    <w:rsid w:val="67F54B4D"/>
    <w:rsid w:val="6BDD3FC5"/>
    <w:rsid w:val="6C916540"/>
    <w:rsid w:val="6DF32E78"/>
    <w:rsid w:val="74AD3C14"/>
    <w:rsid w:val="793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1"/>
    <w:link w:val="4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9">
    <w:name w:val="修订2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915</Words>
  <Characters>1007</Characters>
  <Lines>8</Lines>
  <Paragraphs>2</Paragraphs>
  <TotalTime>19</TotalTime>
  <ScaleCrop>false</ScaleCrop>
  <LinksUpToDate>false</LinksUpToDate>
  <CharactersWithSpaces>1062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2022-11-25T09:16:00Z</dcterms:created>
  <dc:creator>HP</dc:creator>
  <cp:lastModifiedBy>史自若</cp:lastModifiedBy>
  <dcterms:modified xsi:type="dcterms:W3CDTF">2022-12-07T04:30:56Z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5415666A2C5845598125BC6C1BC18133</vt:lpwstr>
  </property>
</Properties>
</file>